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9E97E6">
      <w:pPr>
        <w:keepNext w:val="0"/>
        <w:keepLines w:val="0"/>
        <w:pageBreakBefore w:val="0"/>
        <w:widowControl w:val="0"/>
        <w:kinsoku/>
        <w:wordWrap/>
        <w:overflowPunct/>
        <w:topLinePunct w:val="0"/>
        <w:autoSpaceDE/>
        <w:autoSpaceDN/>
        <w:bidi w:val="0"/>
        <w:adjustRightInd/>
        <w:snapToGrid/>
        <w:ind w:left="1155" w:leftChars="550" w:right="1155" w:rightChars="550"/>
        <w:jc w:val="center"/>
        <w:textAlignment w:val="auto"/>
        <w:rPr>
          <w:rFonts w:hint="eastAsia" w:ascii="宋体" w:hAnsi="宋体" w:eastAsia="宋体" w:cs="宋体"/>
          <w:b/>
          <w:bCs/>
          <w:sz w:val="28"/>
          <w:szCs w:val="36"/>
        </w:rPr>
      </w:pPr>
      <w:r>
        <w:rPr>
          <w:rFonts w:hint="eastAsia" w:ascii="宋体" w:hAnsi="宋体" w:eastAsia="宋体" w:cs="宋体"/>
          <w:b/>
          <w:bCs/>
          <w:sz w:val="28"/>
          <w:szCs w:val="36"/>
        </w:rPr>
        <w:t>关于组织申报湖北省高等学校人文社会科学研究优秀成果（2019—2021年度）的通知</w:t>
      </w:r>
    </w:p>
    <w:p w14:paraId="627C0B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77A4AD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校内各相关单位：</w:t>
      </w:r>
    </w:p>
    <w:p w14:paraId="10FDF1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深入学习宣传贯彻习近平新时代中国特色社会主义思想，认真贯彻落实党中央提出的加快构建中国特色哲学社会科学的战略任务，推进社科强省建设，湖北省教育厅办公室决定开展湖北省高等学校哲学社会科学研究优秀成果（2019—2021年度）遴选工作，现就有关事项通知如下：</w:t>
      </w:r>
    </w:p>
    <w:p w14:paraId="6F6DE1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46D59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一、受理成果范围和类别</w:t>
      </w:r>
    </w:p>
    <w:p w14:paraId="058EA8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（一）学科范围</w:t>
      </w:r>
    </w:p>
    <w:p w14:paraId="6C4846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轮遴选成果受理学科范围包括：1.马克思主义理论；2.中国特色社会主义理论体系；3.思想政治教育；4.哲学；5.宗教学；6.语言学；7.中国文学；8.外国文学；9.艺术学；10.历史学；11.考古学；12.经济学；13.政治学；14.法学；15.社会学；16.人口学；17.民族学与文化学；18.新闻学与传播学；19.图书馆、情报与文献学；20.教育学；21.体育学；22.统计学；23.心理学；24.管理学；25.港澳台问题研究；26.国际问题研究；27.交叉学科。</w:t>
      </w:r>
    </w:p>
    <w:p w14:paraId="542DD2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（二）成果类别</w:t>
      </w:r>
    </w:p>
    <w:p w14:paraId="69419C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本届遴选的成果分为1.著作（含专著、编著、译著、工具书、古籍整理等）；2.论文；3.咨询服务报告；4.普及读物（含图书、网络作品等）。</w:t>
      </w:r>
    </w:p>
    <w:p w14:paraId="5E1770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31DFB1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二、申报资格、限额及要求</w:t>
      </w:r>
    </w:p>
    <w:p w14:paraId="0A9D93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（一）申报者资格、申报限额</w:t>
      </w:r>
    </w:p>
    <w:p w14:paraId="371B2E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申报期间人事关系在学校的教师和研究人员（不包括离退休人员）。每人限申报1项。合作研究成果必须由第一署名人申报。全校申报限额为10项。</w:t>
      </w:r>
    </w:p>
    <w:p w14:paraId="7DB5B5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（二）申报成果资格与要求</w:t>
      </w:r>
    </w:p>
    <w:p w14:paraId="3C92E5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1.申报成果坚持正确的政治方向、价值取向和研究导向。</w:t>
      </w:r>
    </w:p>
    <w:p w14:paraId="5EC837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2.符合学术道德和学术规范，无知识产权等方面的争议。</w:t>
      </w:r>
    </w:p>
    <w:p w14:paraId="7C07AE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3.申报成果的起止时间为2019年1月1日至2021年12月31日。</w:t>
      </w:r>
    </w:p>
    <w:p w14:paraId="47A9CE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4.多卷本研究著作以最后一卷出版的时间为准，在符合上述申报时限的情况下做整体申报。</w:t>
      </w:r>
    </w:p>
    <w:p w14:paraId="3BA375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5.丛书不能作为一项研究成果整体申报，只能以其中独立完整的著作单独申报。</w:t>
      </w:r>
    </w:p>
    <w:p w14:paraId="039D1C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6.个人论文集可作为著作类成果申报，但多人撰写的论文集只能由其中某篇论文的作者申请论文类优秀成果。</w:t>
      </w:r>
    </w:p>
    <w:p w14:paraId="51DB47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7.围绕一个专题，以个人或课题组名义发表于同一刊物同一标题的系列论文，可作为论文类成果整体申报。但围绕一个专题，发表时标题各不相同的系列论文，不能做整体申报，只能选择其中的一篇论文申报。</w:t>
      </w:r>
    </w:p>
    <w:p w14:paraId="55CDA9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8.研究报告，须提交实际应用部门（地厅级及以上政府机关、事业单位、大型企业等）证明其实际应用价值的材料。</w:t>
      </w:r>
    </w:p>
    <w:p w14:paraId="581719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9.普及类成果，须提交关于社会效果影响方面的佐证材料，包括图书发行量、书评、相关新闻报道、领导批示、受众反响等。</w:t>
      </w:r>
    </w:p>
    <w:p w14:paraId="66B8B5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（三）下列成果的申请不予受理：</w:t>
      </w:r>
    </w:p>
    <w:p w14:paraId="5534D0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1.教材和教辅材料；</w:t>
      </w:r>
    </w:p>
    <w:p w14:paraId="158806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2.已获地厅级奖或者相当于地厅级奖的成果不再申报参评；</w:t>
      </w:r>
    </w:p>
    <w:p w14:paraId="2C85A3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3.不能提交实际应用价值证明的研究咨询报告类成果；</w:t>
      </w:r>
    </w:p>
    <w:p w14:paraId="43B2DE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4.未经第一署名人本人提出申请的成果；</w:t>
      </w:r>
    </w:p>
    <w:p w14:paraId="3F5153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5.文学艺术类作品。</w:t>
      </w:r>
    </w:p>
    <w:p w14:paraId="4E0663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8CD5D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三、申报材料</w:t>
      </w:r>
    </w:p>
    <w:p w14:paraId="200CB2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（一）申报材料组成</w:t>
      </w:r>
    </w:p>
    <w:p w14:paraId="7579E2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1.《湖北省高等学校人文社会科学研究优秀成果申报评审表》纸质版及电子版；</w:t>
      </w:r>
    </w:p>
    <w:p w14:paraId="156534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2.申报成果及其附属材料纸质版。</w:t>
      </w:r>
    </w:p>
    <w:p w14:paraId="0DF317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（二）材料装订及数量要求</w:t>
      </w:r>
    </w:p>
    <w:p w14:paraId="5AEB93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1.《申报评审表》一式7份，统一用A4纸双面打印单独装订。</w:t>
      </w:r>
    </w:p>
    <w:p w14:paraId="61BCF1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著作类、普及类成果一式6份（均为原件，数字形式成果除外）。论文类成果一式6份（至少1份原件），包含刊物封面、目录、正文和版权页，复印件分别附在《申报评审表》后统一装订在一起，原件不用与《申报评审表》装订在一起。研究报告全文一式6份，同成果采纳证明或领导批件一起，分别附在《申报评审表》后统一装订，成果需要保密的，请特别注明。</w:t>
      </w:r>
    </w:p>
    <w:p w14:paraId="4A04B2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3.申报成果的各种证明材料或附属材料一式6份，统一装订在《申报评审表》后；论文和研究报告类成果按《申报评审表》、成果、附属材料的顺序装订。</w:t>
      </w:r>
    </w:p>
    <w:p w14:paraId="68800B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（三）材料管理</w:t>
      </w:r>
    </w:p>
    <w:p w14:paraId="6DAC00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电子版材料统一刻录到光盘与纸质材料一并报送。纸质材料请自行留存副本，征集遴选结束后，无论申报者是否入选，所有申报材料原则上一律不再退还。</w:t>
      </w:r>
    </w:p>
    <w:p w14:paraId="14511D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115308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四、申报时间</w:t>
      </w:r>
    </w:p>
    <w:p w14:paraId="438F2F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请于2022年9月8日前将纸质材料及电子材料光盘报送至科研处社科办，同时将《申报评审表》电子版（文件名称格式：省高校人文社科优秀成果成果奖+申报者姓名）发送至科研处邮箱38588797@qq.com，材料不全者不予受理，逾期不予受理。</w:t>
      </w:r>
    </w:p>
    <w:p w14:paraId="51A3E7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C82F1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联系人：科研处社科办</w:t>
      </w:r>
    </w:p>
    <w:p w14:paraId="5A0145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联系电话：52104853</w:t>
      </w:r>
    </w:p>
    <w:p w14:paraId="1B99B1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42D56D2C">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4"/>
        </w:rPr>
      </w:pPr>
      <w:r>
        <w:rPr>
          <w:rFonts w:hint="eastAsia" w:ascii="宋体" w:hAnsi="宋体" w:eastAsia="宋体" w:cs="宋体"/>
          <w:sz w:val="24"/>
          <w:szCs w:val="24"/>
        </w:rPr>
        <w:t>科研处</w:t>
      </w:r>
    </w:p>
    <w:p w14:paraId="07F6A193">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4"/>
          <w:lang w:eastAsia="zh-CN"/>
        </w:rPr>
      </w:pPr>
      <w:r>
        <w:rPr>
          <w:rFonts w:hint="eastAsia" w:ascii="宋体" w:hAnsi="宋体" w:eastAsia="宋体" w:cs="宋体"/>
          <w:sz w:val="24"/>
          <w:szCs w:val="24"/>
        </w:rPr>
        <w:t>2022</w:t>
      </w:r>
      <w:bookmarkStart w:id="0" w:name="_GoBack"/>
      <w:bookmarkEnd w:id="0"/>
      <w:r>
        <w:rPr>
          <w:rFonts w:hint="eastAsia" w:ascii="宋体" w:hAnsi="宋体" w:eastAsia="宋体" w:cs="宋体"/>
          <w:sz w:val="24"/>
          <w:szCs w:val="24"/>
        </w:rPr>
        <w:t>年8月8日</w:t>
      </w:r>
      <w:r>
        <w:rPr>
          <w:rFonts w:hint="eastAsia" w:ascii="宋体" w:hAnsi="宋体" w:eastAsia="宋体" w:cs="宋体"/>
          <w:sz w:val="24"/>
          <w:szCs w:val="24"/>
        </w:rPr>
        <w:fldChar w:fldCharType="begin">
          <w:fldData xml:space="preserve">ZQBKAHoAdABYAFEAMQB3AFcAOABXAGQAMwAyAGYASgAwAHYAUABhAHUAUgBnAEIATwBkAGUAMABS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</w:fldData>
        </w:fldChar>
      </w:r>
      <w:r>
        <w:rPr>
          <w:rFonts w:hint="eastAsia" w:ascii="宋体" w:hAnsi="宋体" w:eastAsia="宋体" w:cs="宋体"/>
          <w:sz w:val="24"/>
          <w:szCs w:val="24"/>
          <w:lang w:eastAsia="zh-CN"/>
        </w:rPr>
        <w:instrText xml:space="preserve">ADDIN CNKISM.UserStyle</w:instrText>
      </w:r>
      <w:r>
        <w:rPr>
          <w:rFonts w:hint="eastAsia" w:ascii="宋体" w:hAnsi="宋体" w:eastAsia="宋体" w:cs="宋体"/>
          <w:sz w:val="24"/>
          <w:szCs w:val="24"/>
        </w:rPr>
        <w:fldChar w:fldCharType="separate"/>
      </w:r>
      <w:r>
        <w:rPr>
          <w:rFonts w:hint="eastAsia" w:ascii="宋体" w:hAnsi="宋体" w:eastAsia="宋体" w:cs="宋体"/>
          <w:sz w:val="24"/>
          <w:szCs w:val="24"/>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E5209C"/>
    <w:rsid w:val="027311C4"/>
    <w:rsid w:val="04C5311C"/>
    <w:rsid w:val="04F301C0"/>
    <w:rsid w:val="059D390F"/>
    <w:rsid w:val="05D660BD"/>
    <w:rsid w:val="06372E5E"/>
    <w:rsid w:val="077E4894"/>
    <w:rsid w:val="090A73EB"/>
    <w:rsid w:val="09484824"/>
    <w:rsid w:val="09C44D0A"/>
    <w:rsid w:val="09E730A2"/>
    <w:rsid w:val="0A066940"/>
    <w:rsid w:val="0A146DA2"/>
    <w:rsid w:val="0A2B4E7A"/>
    <w:rsid w:val="0D101B57"/>
    <w:rsid w:val="0D830DB3"/>
    <w:rsid w:val="0DDC282F"/>
    <w:rsid w:val="0EFC6C37"/>
    <w:rsid w:val="10015153"/>
    <w:rsid w:val="11051282"/>
    <w:rsid w:val="12EF17C6"/>
    <w:rsid w:val="131A6943"/>
    <w:rsid w:val="13E84331"/>
    <w:rsid w:val="143E6693"/>
    <w:rsid w:val="14B221C9"/>
    <w:rsid w:val="14E5209C"/>
    <w:rsid w:val="14EA2D28"/>
    <w:rsid w:val="165620E0"/>
    <w:rsid w:val="169E47BC"/>
    <w:rsid w:val="16D80900"/>
    <w:rsid w:val="178B2827"/>
    <w:rsid w:val="17F019C4"/>
    <w:rsid w:val="194D326C"/>
    <w:rsid w:val="1A9E17FF"/>
    <w:rsid w:val="1B1B6112"/>
    <w:rsid w:val="1BED69C3"/>
    <w:rsid w:val="1CFC0094"/>
    <w:rsid w:val="1D4D7085"/>
    <w:rsid w:val="1E087FB3"/>
    <w:rsid w:val="1E592F54"/>
    <w:rsid w:val="1F7C74B5"/>
    <w:rsid w:val="22105399"/>
    <w:rsid w:val="221571EC"/>
    <w:rsid w:val="228E30EB"/>
    <w:rsid w:val="236B6B26"/>
    <w:rsid w:val="23877B3C"/>
    <w:rsid w:val="23C5175C"/>
    <w:rsid w:val="242D3AC3"/>
    <w:rsid w:val="249F5F26"/>
    <w:rsid w:val="24EE110F"/>
    <w:rsid w:val="26663EEE"/>
    <w:rsid w:val="27DE7D8D"/>
    <w:rsid w:val="28847E63"/>
    <w:rsid w:val="28AB3EA5"/>
    <w:rsid w:val="29C56E59"/>
    <w:rsid w:val="2A381AB2"/>
    <w:rsid w:val="2D6129D1"/>
    <w:rsid w:val="2D987358"/>
    <w:rsid w:val="2DD11430"/>
    <w:rsid w:val="2E2731AD"/>
    <w:rsid w:val="2F7E61D8"/>
    <w:rsid w:val="31595203"/>
    <w:rsid w:val="329D7AD1"/>
    <w:rsid w:val="32DA0C1A"/>
    <w:rsid w:val="32F52F3E"/>
    <w:rsid w:val="33D62855"/>
    <w:rsid w:val="352B6D4C"/>
    <w:rsid w:val="35F4792D"/>
    <w:rsid w:val="371D3907"/>
    <w:rsid w:val="3863360F"/>
    <w:rsid w:val="38D01A96"/>
    <w:rsid w:val="39B13E2B"/>
    <w:rsid w:val="39BB0868"/>
    <w:rsid w:val="3AE67BF6"/>
    <w:rsid w:val="3B5147F5"/>
    <w:rsid w:val="3E3F0263"/>
    <w:rsid w:val="3F086CDA"/>
    <w:rsid w:val="3F2A747A"/>
    <w:rsid w:val="3F4E39E4"/>
    <w:rsid w:val="3FB85CD4"/>
    <w:rsid w:val="40297DB2"/>
    <w:rsid w:val="403146B3"/>
    <w:rsid w:val="40682812"/>
    <w:rsid w:val="41DB50AD"/>
    <w:rsid w:val="42E201D6"/>
    <w:rsid w:val="44F94F7E"/>
    <w:rsid w:val="45A900DC"/>
    <w:rsid w:val="45F35FF4"/>
    <w:rsid w:val="47482137"/>
    <w:rsid w:val="475211AD"/>
    <w:rsid w:val="481035A4"/>
    <w:rsid w:val="483B22DF"/>
    <w:rsid w:val="4905577A"/>
    <w:rsid w:val="4CD02900"/>
    <w:rsid w:val="4CE80FDD"/>
    <w:rsid w:val="4D467438"/>
    <w:rsid w:val="4D4F7727"/>
    <w:rsid w:val="4DFF563C"/>
    <w:rsid w:val="4E9759E9"/>
    <w:rsid w:val="4F795E0A"/>
    <w:rsid w:val="4FAC0BF4"/>
    <w:rsid w:val="500E3B76"/>
    <w:rsid w:val="502546CD"/>
    <w:rsid w:val="51183346"/>
    <w:rsid w:val="51F02E0E"/>
    <w:rsid w:val="524A7D5B"/>
    <w:rsid w:val="52C60CE6"/>
    <w:rsid w:val="53001DE3"/>
    <w:rsid w:val="5347330D"/>
    <w:rsid w:val="543F563A"/>
    <w:rsid w:val="5630304C"/>
    <w:rsid w:val="56ED63E9"/>
    <w:rsid w:val="571A14AD"/>
    <w:rsid w:val="57895479"/>
    <w:rsid w:val="57A42D7B"/>
    <w:rsid w:val="5A6C0672"/>
    <w:rsid w:val="5ACC4B03"/>
    <w:rsid w:val="5B8B4500"/>
    <w:rsid w:val="5BCD6EE4"/>
    <w:rsid w:val="5CDB5938"/>
    <w:rsid w:val="5D1C34AE"/>
    <w:rsid w:val="5E9D38E2"/>
    <w:rsid w:val="5F160D99"/>
    <w:rsid w:val="5FFF42DB"/>
    <w:rsid w:val="61666FE2"/>
    <w:rsid w:val="61AC1331"/>
    <w:rsid w:val="635E26B2"/>
    <w:rsid w:val="63693DAF"/>
    <w:rsid w:val="63861616"/>
    <w:rsid w:val="65E22856"/>
    <w:rsid w:val="66F51CD6"/>
    <w:rsid w:val="672F1FB5"/>
    <w:rsid w:val="687A5456"/>
    <w:rsid w:val="68CA6506"/>
    <w:rsid w:val="696A1844"/>
    <w:rsid w:val="696F341E"/>
    <w:rsid w:val="6A3707F8"/>
    <w:rsid w:val="6A977785"/>
    <w:rsid w:val="6BD04C03"/>
    <w:rsid w:val="6C282767"/>
    <w:rsid w:val="6C782F43"/>
    <w:rsid w:val="6D6E467D"/>
    <w:rsid w:val="6E3021A0"/>
    <w:rsid w:val="6F5304CA"/>
    <w:rsid w:val="704B1AED"/>
    <w:rsid w:val="712E2FE8"/>
    <w:rsid w:val="714B5785"/>
    <w:rsid w:val="717832ED"/>
    <w:rsid w:val="75947F2C"/>
    <w:rsid w:val="764D440B"/>
    <w:rsid w:val="765F1817"/>
    <w:rsid w:val="76DC5B70"/>
    <w:rsid w:val="77663EF0"/>
    <w:rsid w:val="7939372D"/>
    <w:rsid w:val="7A4807BA"/>
    <w:rsid w:val="7AB0323E"/>
    <w:rsid w:val="7B3D6C37"/>
    <w:rsid w:val="7B9E53A4"/>
    <w:rsid w:val="7BAC54BB"/>
    <w:rsid w:val="7C193A83"/>
    <w:rsid w:val="7CA80F2E"/>
    <w:rsid w:val="7DFB5409"/>
    <w:rsid w:val="7E2A79AA"/>
    <w:rsid w:val="7E454B1C"/>
    <w:rsid w:val="7E63238E"/>
    <w:rsid w:val="7E9E7ABC"/>
    <w:rsid w:val="7EF33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5</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2024-12-11T07:03:00Z</dcterms:created>
  <dc:creator>、君陌刎</dc:creator>
  <cp:lastModifiedBy>、君陌刎</cp:lastModifiedBy>
  <dcterms:modified xsi:type="dcterms:W3CDTF">2024-12-11T07:10:47Z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D441F345D1804ECDAEB2E9F323D8E02A_11</vt:lpwstr>
  </property>
</Properties>
</file>